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EE5F" w14:textId="201940FB"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8526A1">
        <w:rPr>
          <w:rFonts w:ascii="黑体" w:eastAsia="黑体"/>
          <w:b/>
          <w:sz w:val="36"/>
          <w:szCs w:val="36"/>
        </w:rPr>
        <w:t>20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03269D">
        <w:rPr>
          <w:rFonts w:ascii="黑体" w:eastAsia="黑体" w:hint="eastAsia"/>
          <w:b/>
          <w:sz w:val="36"/>
          <w:szCs w:val="36"/>
        </w:rPr>
        <w:t>2</w:t>
      </w:r>
      <w:r w:rsidR="008526A1">
        <w:rPr>
          <w:rFonts w:ascii="黑体" w:eastAsia="黑体"/>
          <w:b/>
          <w:sz w:val="36"/>
          <w:szCs w:val="36"/>
        </w:rPr>
        <w:t>1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14:paraId="61FB8980" w14:textId="77777777"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14:paraId="768ED72C" w14:textId="77777777" w:rsidTr="006B2E6C">
        <w:trPr>
          <w:trHeight w:val="589"/>
        </w:trPr>
        <w:tc>
          <w:tcPr>
            <w:tcW w:w="1382" w:type="dxa"/>
            <w:vAlign w:val="center"/>
          </w:tcPr>
          <w:p w14:paraId="09D6EF4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14:paraId="15A679B2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E9761A7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008A2228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E4D0DE1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14:paraId="7D1A572A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14:paraId="40C4B5D5" w14:textId="77777777" w:rsidTr="006B2E6C">
        <w:trPr>
          <w:trHeight w:val="526"/>
        </w:trPr>
        <w:tc>
          <w:tcPr>
            <w:tcW w:w="1382" w:type="dxa"/>
            <w:vAlign w:val="center"/>
          </w:tcPr>
          <w:p w14:paraId="60E1A8FF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14:paraId="4C1D1BC6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3BF4C4E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14:paraId="2CDF09DB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389CEE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14:paraId="58D36489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14:paraId="2E116F26" w14:textId="77777777" w:rsidTr="006B2E6C">
        <w:trPr>
          <w:trHeight w:val="450"/>
        </w:trPr>
        <w:tc>
          <w:tcPr>
            <w:tcW w:w="1382" w:type="dxa"/>
            <w:vAlign w:val="center"/>
          </w:tcPr>
          <w:p w14:paraId="558092F4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40928E08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15F9841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14:paraId="5B60DD2A" w14:textId="77777777"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14:paraId="094D3DFA" w14:textId="77777777" w:rsidTr="00DE64A7">
        <w:trPr>
          <w:trHeight w:val="2619"/>
        </w:trPr>
        <w:tc>
          <w:tcPr>
            <w:tcW w:w="8296" w:type="dxa"/>
            <w:gridSpan w:val="6"/>
          </w:tcPr>
          <w:p w14:paraId="6DE1C4F1" w14:textId="77777777"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14:paraId="4449E725" w14:textId="77777777" w:rsidTr="00DE64A7">
        <w:trPr>
          <w:trHeight w:val="2537"/>
        </w:trPr>
        <w:tc>
          <w:tcPr>
            <w:tcW w:w="8296" w:type="dxa"/>
            <w:gridSpan w:val="6"/>
          </w:tcPr>
          <w:p w14:paraId="734F4D00" w14:textId="77777777"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14:paraId="02506084" w14:textId="77777777" w:rsidTr="006B2E6C">
        <w:trPr>
          <w:trHeight w:val="2110"/>
        </w:trPr>
        <w:tc>
          <w:tcPr>
            <w:tcW w:w="8296" w:type="dxa"/>
            <w:gridSpan w:val="6"/>
          </w:tcPr>
          <w:p w14:paraId="623550E1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14:paraId="326CAACB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DE10C89" w14:textId="77777777" w:rsidR="005F2876" w:rsidRDefault="005F2876" w:rsidP="005F2876">
            <w:pPr>
              <w:ind w:right="840"/>
              <w:rPr>
                <w:rFonts w:ascii="宋体"/>
              </w:rPr>
            </w:pPr>
          </w:p>
          <w:p w14:paraId="0DAA8EA2" w14:textId="77777777"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14:paraId="632E8C6E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0BCE3EEA" w14:textId="77777777"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14:paraId="788DCCBA" w14:textId="77777777" w:rsidTr="006B2E6C">
        <w:trPr>
          <w:trHeight w:val="1633"/>
        </w:trPr>
        <w:tc>
          <w:tcPr>
            <w:tcW w:w="8296" w:type="dxa"/>
            <w:gridSpan w:val="6"/>
          </w:tcPr>
          <w:p w14:paraId="609362B2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/>
                <w:b/>
                <w:sz w:val="24"/>
              </w:rPr>
              <w:t>工部意见</w:t>
            </w:r>
          </w:p>
          <w:p w14:paraId="113E3018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19C7C2A4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1F82D0B7" w14:textId="77777777"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72F3EA03" w14:textId="77777777"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9C0C" w14:textId="77777777" w:rsidR="009A0FB5" w:rsidRDefault="009A0FB5" w:rsidP="005F2876">
      <w:r>
        <w:separator/>
      </w:r>
    </w:p>
  </w:endnote>
  <w:endnote w:type="continuationSeparator" w:id="0">
    <w:p w14:paraId="6735BC93" w14:textId="77777777" w:rsidR="009A0FB5" w:rsidRDefault="009A0FB5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D850" w14:textId="77777777" w:rsidR="009A0FB5" w:rsidRDefault="009A0FB5" w:rsidP="005F2876">
      <w:r>
        <w:separator/>
      </w:r>
    </w:p>
  </w:footnote>
  <w:footnote w:type="continuationSeparator" w:id="0">
    <w:p w14:paraId="3B65DB51" w14:textId="77777777" w:rsidR="009A0FB5" w:rsidRDefault="009A0FB5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165"/>
    <w:rsid w:val="0003269D"/>
    <w:rsid w:val="00133482"/>
    <w:rsid w:val="002770BF"/>
    <w:rsid w:val="002B060A"/>
    <w:rsid w:val="003A2525"/>
    <w:rsid w:val="005005A1"/>
    <w:rsid w:val="005A3C65"/>
    <w:rsid w:val="005C37E9"/>
    <w:rsid w:val="005D40C5"/>
    <w:rsid w:val="005F2876"/>
    <w:rsid w:val="006B2E6C"/>
    <w:rsid w:val="00775EA9"/>
    <w:rsid w:val="008526A1"/>
    <w:rsid w:val="009A0FB5"/>
    <w:rsid w:val="00A065BA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E927"/>
  <w15:docId w15:val="{7565E763-8AB4-4CEC-B5FC-4DB3678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颜 廷威</cp:lastModifiedBy>
  <cp:revision>5</cp:revision>
  <cp:lastPrinted>2014-09-22T01:41:00Z</cp:lastPrinted>
  <dcterms:created xsi:type="dcterms:W3CDTF">2018-09-18T02:18:00Z</dcterms:created>
  <dcterms:modified xsi:type="dcterms:W3CDTF">2021-09-13T05:46:00Z</dcterms:modified>
</cp:coreProperties>
</file>